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AAD" w:rsidRPr="009805EB" w:rsidRDefault="00247AAD" w:rsidP="00247AAD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05EB">
        <w:rPr>
          <w:rFonts w:ascii="Times New Roman" w:hAnsi="Times New Roman" w:cs="Times New Roman"/>
          <w:b/>
          <w:sz w:val="24"/>
          <w:szCs w:val="24"/>
        </w:rPr>
        <w:t>СПРАВКА</w:t>
      </w:r>
    </w:p>
    <w:p w:rsidR="00247AAD" w:rsidRPr="009805EB" w:rsidRDefault="00247AAD" w:rsidP="00247AAD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05EB">
        <w:rPr>
          <w:rFonts w:ascii="Times New Roman" w:hAnsi="Times New Roman" w:cs="Times New Roman"/>
          <w:b/>
          <w:sz w:val="24"/>
          <w:szCs w:val="24"/>
        </w:rPr>
        <w:t>о наличии учебной, учебно-методической литературы и иных библиотечно-информационных ресурсов и средств</w:t>
      </w:r>
    </w:p>
    <w:p w:rsidR="00247AAD" w:rsidRPr="009805EB" w:rsidRDefault="00247AAD" w:rsidP="00247AAD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05EB">
        <w:rPr>
          <w:rFonts w:ascii="Times New Roman" w:hAnsi="Times New Roman" w:cs="Times New Roman"/>
          <w:b/>
          <w:sz w:val="24"/>
          <w:szCs w:val="24"/>
        </w:rPr>
        <w:t>обеспечения образовательного процесса, необходимых для реализации образовательных программ</w:t>
      </w:r>
    </w:p>
    <w:p w:rsidR="00247AAD" w:rsidRPr="009805EB" w:rsidRDefault="00247AAD" w:rsidP="00247AAD">
      <w:pPr>
        <w:pStyle w:val="a3"/>
        <w:jc w:val="center"/>
        <w:rPr>
          <w:rFonts w:ascii="Times New Roman" w:hAnsi="Times New Roman"/>
          <w:b/>
          <w:sz w:val="24"/>
          <w:szCs w:val="28"/>
        </w:rPr>
      </w:pPr>
      <w:r w:rsidRPr="009805EB">
        <w:rPr>
          <w:b/>
          <w:sz w:val="24"/>
          <w:szCs w:val="24"/>
        </w:rPr>
        <w:t xml:space="preserve"> </w:t>
      </w:r>
      <w:r w:rsidRPr="009805EB">
        <w:rPr>
          <w:rFonts w:ascii="Times New Roman" w:hAnsi="Times New Roman"/>
          <w:b/>
          <w:sz w:val="24"/>
          <w:szCs w:val="28"/>
        </w:rPr>
        <w:t>муниципального бюджетного образовательного учреждения дополнительного  образования детей</w:t>
      </w:r>
    </w:p>
    <w:p w:rsidR="00247AAD" w:rsidRPr="007965F8" w:rsidRDefault="00247AAD" w:rsidP="00247AAD">
      <w:pPr>
        <w:pStyle w:val="a3"/>
        <w:jc w:val="center"/>
        <w:rPr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8"/>
        </w:rPr>
        <w:t xml:space="preserve">Детской музыкальной  школы </w:t>
      </w:r>
      <w:proofErr w:type="gramStart"/>
      <w:r>
        <w:rPr>
          <w:rFonts w:ascii="Times New Roman" w:hAnsi="Times New Roman"/>
          <w:b/>
          <w:sz w:val="24"/>
          <w:szCs w:val="28"/>
        </w:rPr>
        <w:t>г</w:t>
      </w:r>
      <w:proofErr w:type="gramEnd"/>
      <w:r>
        <w:rPr>
          <w:rFonts w:ascii="Times New Roman" w:hAnsi="Times New Roman"/>
          <w:b/>
          <w:sz w:val="24"/>
          <w:szCs w:val="28"/>
        </w:rPr>
        <w:t xml:space="preserve">. Гулькевичи муниципального образования </w:t>
      </w:r>
      <w:proofErr w:type="spellStart"/>
      <w:r>
        <w:rPr>
          <w:rFonts w:ascii="Times New Roman" w:hAnsi="Times New Roman"/>
          <w:b/>
          <w:sz w:val="24"/>
          <w:szCs w:val="28"/>
        </w:rPr>
        <w:t>Гулькевичский</w:t>
      </w:r>
      <w:proofErr w:type="spellEnd"/>
      <w:r>
        <w:rPr>
          <w:rFonts w:ascii="Times New Roman" w:hAnsi="Times New Roman"/>
          <w:b/>
          <w:sz w:val="24"/>
          <w:szCs w:val="28"/>
        </w:rPr>
        <w:t xml:space="preserve"> район</w:t>
      </w:r>
    </w:p>
    <w:p w:rsidR="00247AAD" w:rsidRPr="00247AAD" w:rsidRDefault="00247AAD" w:rsidP="00247AAD">
      <w:pPr>
        <w:pStyle w:val="a3"/>
        <w:rPr>
          <w:rFonts w:ascii="Times New Roman" w:hAnsi="Times New Roman"/>
          <w:sz w:val="24"/>
          <w:szCs w:val="24"/>
        </w:rPr>
      </w:pPr>
      <w:r w:rsidRPr="00247AAD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5529"/>
        <w:gridCol w:w="1701"/>
        <w:gridCol w:w="1701"/>
        <w:gridCol w:w="2551"/>
        <w:gridCol w:w="2410"/>
      </w:tblGrid>
      <w:tr w:rsidR="00247AAD" w:rsidRPr="00247AAD" w:rsidTr="00900FC7">
        <w:trPr>
          <w:trHeight w:hRule="exact" w:val="938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7AAD" w:rsidRPr="00247AAD" w:rsidRDefault="00247AAD" w:rsidP="00247A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7AAD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47AAD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proofErr w:type="spellEnd"/>
            <w:proofErr w:type="gramEnd"/>
            <w:r w:rsidRPr="00247AAD">
              <w:rPr>
                <w:rFonts w:ascii="Times New Roman" w:hAnsi="Times New Roman"/>
                <w:spacing w:val="-4"/>
                <w:sz w:val="24"/>
                <w:szCs w:val="24"/>
              </w:rPr>
              <w:t>/</w:t>
            </w:r>
            <w:proofErr w:type="spellStart"/>
            <w:r w:rsidRPr="00247AAD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5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7AAD" w:rsidRPr="00247AAD" w:rsidRDefault="00247AAD" w:rsidP="00247A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7AAD">
              <w:rPr>
                <w:rFonts w:ascii="Times New Roman" w:hAnsi="Times New Roman"/>
                <w:spacing w:val="-1"/>
                <w:sz w:val="24"/>
                <w:szCs w:val="24"/>
              </w:rPr>
              <w:t>Уровень, ступень образования, вид</w:t>
            </w:r>
          </w:p>
          <w:p w:rsidR="00247AAD" w:rsidRPr="00247AAD" w:rsidRDefault="00247AAD" w:rsidP="00247A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47AAD">
              <w:rPr>
                <w:rFonts w:ascii="Times New Roman" w:hAnsi="Times New Roman"/>
                <w:spacing w:val="-1"/>
                <w:sz w:val="24"/>
                <w:szCs w:val="24"/>
              </w:rPr>
              <w:t>образовательной программы (основная /</w:t>
            </w:r>
            <w:proofErr w:type="gramEnd"/>
          </w:p>
          <w:p w:rsidR="00247AAD" w:rsidRPr="00247AAD" w:rsidRDefault="00247AAD" w:rsidP="00247A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47AAD">
              <w:rPr>
                <w:rFonts w:ascii="Times New Roman" w:hAnsi="Times New Roman"/>
                <w:sz w:val="24"/>
                <w:szCs w:val="24"/>
              </w:rPr>
              <w:t>дополнительная</w:t>
            </w:r>
            <w:proofErr w:type="gramEnd"/>
            <w:r w:rsidRPr="00247AAD">
              <w:rPr>
                <w:rFonts w:ascii="Times New Roman" w:hAnsi="Times New Roman"/>
                <w:sz w:val="24"/>
                <w:szCs w:val="24"/>
              </w:rPr>
              <w:t>), направление подготовки,</w:t>
            </w:r>
          </w:p>
          <w:p w:rsidR="00247AAD" w:rsidRPr="00247AAD" w:rsidRDefault="00247AAD" w:rsidP="00247A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7AAD">
              <w:rPr>
                <w:rFonts w:ascii="Times New Roman" w:hAnsi="Times New Roman"/>
                <w:sz w:val="24"/>
                <w:szCs w:val="24"/>
              </w:rPr>
              <w:t>специальность, профессия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AAD" w:rsidRPr="00247AAD" w:rsidRDefault="00247AAD" w:rsidP="00247AAD">
            <w:pPr>
              <w:pStyle w:val="a3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247AAD">
              <w:rPr>
                <w:rFonts w:ascii="Times New Roman" w:hAnsi="Times New Roman"/>
                <w:spacing w:val="-4"/>
                <w:sz w:val="24"/>
                <w:szCs w:val="24"/>
              </w:rPr>
              <w:t>Объем фонда учебной и учебно-</w:t>
            </w:r>
            <w:r w:rsidRPr="00247AAD">
              <w:rPr>
                <w:rFonts w:ascii="Times New Roman" w:hAnsi="Times New Roman"/>
                <w:spacing w:val="-1"/>
                <w:sz w:val="24"/>
                <w:szCs w:val="24"/>
              </w:rPr>
              <w:t>методической  литературы</w:t>
            </w: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7AAD" w:rsidRPr="00247AAD" w:rsidRDefault="00247AAD" w:rsidP="00247A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7AAD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247AAD" w:rsidRPr="00247AAD" w:rsidRDefault="00247AAD" w:rsidP="00247A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7AAD">
              <w:rPr>
                <w:rFonts w:ascii="Times New Roman" w:hAnsi="Times New Roman"/>
                <w:sz w:val="24"/>
                <w:szCs w:val="24"/>
              </w:rPr>
              <w:t>экземпляров</w:t>
            </w:r>
          </w:p>
          <w:p w:rsidR="00247AAD" w:rsidRPr="00247AAD" w:rsidRDefault="00247AAD" w:rsidP="00247A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7AA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литературы </w:t>
            </w:r>
            <w:proofErr w:type="gramStart"/>
            <w:r w:rsidRPr="00247AAD">
              <w:rPr>
                <w:rFonts w:ascii="Times New Roman" w:hAnsi="Times New Roman"/>
                <w:spacing w:val="-1"/>
                <w:sz w:val="24"/>
                <w:szCs w:val="24"/>
              </w:rPr>
              <w:t>на</w:t>
            </w:r>
            <w:proofErr w:type="gramEnd"/>
          </w:p>
          <w:p w:rsidR="00247AAD" w:rsidRPr="00247AAD" w:rsidRDefault="00247AAD" w:rsidP="00247A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7AAD">
              <w:rPr>
                <w:rFonts w:ascii="Times New Roman" w:hAnsi="Times New Roman"/>
                <w:sz w:val="24"/>
                <w:szCs w:val="24"/>
              </w:rPr>
              <w:t xml:space="preserve">одного </w:t>
            </w:r>
            <w:r w:rsidRPr="00247AAD">
              <w:rPr>
                <w:rFonts w:ascii="Times New Roman" w:hAnsi="Times New Roman"/>
                <w:spacing w:val="-4"/>
                <w:sz w:val="24"/>
                <w:szCs w:val="24"/>
              </w:rPr>
              <w:t>обучающегося,</w:t>
            </w:r>
          </w:p>
          <w:p w:rsidR="00247AAD" w:rsidRPr="00247AAD" w:rsidRDefault="00247AAD" w:rsidP="00247A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7AAD">
              <w:rPr>
                <w:rFonts w:ascii="Times New Roman" w:hAnsi="Times New Roman"/>
                <w:sz w:val="24"/>
                <w:szCs w:val="24"/>
              </w:rPr>
              <w:t>воспитанника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7AAD" w:rsidRPr="00247AAD" w:rsidRDefault="00247AAD" w:rsidP="00247A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7AAD">
              <w:rPr>
                <w:rFonts w:ascii="Times New Roman" w:hAnsi="Times New Roman"/>
                <w:sz w:val="24"/>
                <w:szCs w:val="24"/>
              </w:rPr>
              <w:t>Доля изданий,</w:t>
            </w:r>
          </w:p>
          <w:p w:rsidR="00247AAD" w:rsidRPr="00247AAD" w:rsidRDefault="00247AAD" w:rsidP="00247A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7AAD">
              <w:rPr>
                <w:rFonts w:ascii="Times New Roman" w:hAnsi="Times New Roman"/>
                <w:sz w:val="24"/>
                <w:szCs w:val="24"/>
              </w:rPr>
              <w:t>изданных за</w:t>
            </w:r>
          </w:p>
          <w:p w:rsidR="00247AAD" w:rsidRPr="00247AAD" w:rsidRDefault="00247AAD" w:rsidP="00247A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47AAD">
              <w:rPr>
                <w:rFonts w:ascii="Times New Roman" w:hAnsi="Times New Roman"/>
                <w:spacing w:val="-2"/>
                <w:sz w:val="24"/>
                <w:szCs w:val="24"/>
              </w:rPr>
              <w:t>последние</w:t>
            </w:r>
            <w:proofErr w:type="gramEnd"/>
            <w:r w:rsidRPr="00247AA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10 лет, от</w:t>
            </w:r>
          </w:p>
          <w:p w:rsidR="00247AAD" w:rsidRPr="00247AAD" w:rsidRDefault="00247AAD" w:rsidP="00247A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7AAD">
              <w:rPr>
                <w:rFonts w:ascii="Times New Roman" w:hAnsi="Times New Roman"/>
                <w:sz w:val="24"/>
                <w:szCs w:val="24"/>
              </w:rPr>
              <w:t>общего количества</w:t>
            </w:r>
          </w:p>
          <w:p w:rsidR="00247AAD" w:rsidRPr="00247AAD" w:rsidRDefault="00247AAD" w:rsidP="00247A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7AAD">
              <w:rPr>
                <w:rFonts w:ascii="Times New Roman" w:hAnsi="Times New Roman"/>
                <w:sz w:val="24"/>
                <w:szCs w:val="24"/>
              </w:rPr>
              <w:t>экземпляров</w:t>
            </w:r>
          </w:p>
        </w:tc>
      </w:tr>
      <w:tr w:rsidR="00247AAD" w:rsidRPr="00247AAD" w:rsidTr="00900FC7">
        <w:trPr>
          <w:trHeight w:hRule="exact" w:val="609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AAD" w:rsidRPr="00247AAD" w:rsidRDefault="00247AAD" w:rsidP="00247A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AAD" w:rsidRPr="00247AAD" w:rsidRDefault="00247AAD" w:rsidP="00247A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AAD" w:rsidRPr="00247AAD" w:rsidRDefault="00247AAD" w:rsidP="00247A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7AA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Количество </w:t>
            </w:r>
            <w:r w:rsidRPr="00247AAD">
              <w:rPr>
                <w:rFonts w:ascii="Times New Roman" w:hAnsi="Times New Roman"/>
                <w:sz w:val="24"/>
                <w:szCs w:val="24"/>
              </w:rPr>
              <w:t>наименований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AAD" w:rsidRPr="00247AAD" w:rsidRDefault="00247AAD" w:rsidP="00247A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7AA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Количество </w:t>
            </w:r>
            <w:r w:rsidRPr="00247AAD">
              <w:rPr>
                <w:rFonts w:ascii="Times New Roman" w:hAnsi="Times New Roman"/>
                <w:spacing w:val="-4"/>
                <w:sz w:val="24"/>
                <w:szCs w:val="24"/>
              </w:rPr>
              <w:t>экземпляров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AAD" w:rsidRPr="00247AAD" w:rsidRDefault="00247AAD" w:rsidP="00247A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AAD" w:rsidRPr="00247AAD" w:rsidRDefault="00247AAD" w:rsidP="00247A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AAD" w:rsidRPr="00247AAD" w:rsidTr="00900FC7">
        <w:trPr>
          <w:trHeight w:hRule="exact"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AAD" w:rsidRPr="00247AAD" w:rsidRDefault="00247AAD" w:rsidP="00247A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7A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AAD" w:rsidRPr="00247AAD" w:rsidRDefault="00247AAD" w:rsidP="00247A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7A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AAD" w:rsidRPr="00247AAD" w:rsidRDefault="00247AAD" w:rsidP="00247A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7AA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AAD" w:rsidRPr="00247AAD" w:rsidRDefault="00247AAD" w:rsidP="00247A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7AA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AAD" w:rsidRPr="00247AAD" w:rsidRDefault="00247AAD" w:rsidP="00247A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7AA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AAD" w:rsidRPr="00247AAD" w:rsidRDefault="00247AAD" w:rsidP="00247A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7AA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47AAD" w:rsidRPr="00247AAD" w:rsidTr="00900FC7">
        <w:trPr>
          <w:trHeight w:hRule="exact" w:val="1114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7AAD" w:rsidRPr="00247AAD" w:rsidRDefault="00247AAD" w:rsidP="00247A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7AAD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247AAD" w:rsidRPr="00247AAD" w:rsidRDefault="00247AAD" w:rsidP="00247A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7AA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47AAD" w:rsidRPr="00247AAD" w:rsidRDefault="00247AAD" w:rsidP="00247A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47AAD" w:rsidRPr="00247AAD" w:rsidRDefault="00247AAD" w:rsidP="00247A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47AAD" w:rsidRPr="00247AAD" w:rsidRDefault="00247AAD" w:rsidP="00247A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47AAD" w:rsidRPr="00247AAD" w:rsidRDefault="00247AAD" w:rsidP="00247A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AAD" w:rsidRDefault="00247AAD" w:rsidP="00247A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7AAD">
              <w:rPr>
                <w:rFonts w:ascii="Times New Roman" w:hAnsi="Times New Roman"/>
                <w:sz w:val="24"/>
                <w:szCs w:val="24"/>
              </w:rPr>
              <w:t xml:space="preserve">Дополнительные </w:t>
            </w:r>
            <w:proofErr w:type="spellStart"/>
            <w:r w:rsidRPr="00247AAD">
              <w:rPr>
                <w:rFonts w:ascii="Times New Roman" w:hAnsi="Times New Roman"/>
                <w:sz w:val="24"/>
                <w:szCs w:val="24"/>
              </w:rPr>
              <w:t>предпрофессиональны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proofErr w:type="spellEnd"/>
            <w:r w:rsidR="00105BB8">
              <w:rPr>
                <w:rFonts w:ascii="Times New Roman" w:hAnsi="Times New Roman"/>
                <w:sz w:val="24"/>
                <w:szCs w:val="24"/>
              </w:rPr>
              <w:t xml:space="preserve"> общеобразовательные программы и</w:t>
            </w:r>
          </w:p>
          <w:p w:rsidR="00247AAD" w:rsidRPr="00247AAD" w:rsidRDefault="00247AAD" w:rsidP="00247A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247AAD">
              <w:rPr>
                <w:rFonts w:ascii="Times New Roman" w:hAnsi="Times New Roman"/>
                <w:sz w:val="24"/>
                <w:szCs w:val="24"/>
              </w:rPr>
              <w:t>удожественно-эстетические программы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47AAD" w:rsidRPr="00247AAD" w:rsidRDefault="00247AAD" w:rsidP="00247A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47AAD" w:rsidRPr="00247AAD" w:rsidRDefault="00247AAD" w:rsidP="00247A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47AAD" w:rsidRPr="00247AAD" w:rsidRDefault="00247AAD" w:rsidP="00247A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47AAD" w:rsidRPr="00247AAD" w:rsidRDefault="00247AAD" w:rsidP="00247A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7AA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47AAD" w:rsidRPr="00247AAD" w:rsidRDefault="00247AAD" w:rsidP="00247A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7AA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AAD" w:rsidRPr="00247AAD" w:rsidRDefault="00247AAD" w:rsidP="00247A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47AAD" w:rsidRPr="00247AAD" w:rsidRDefault="00247AAD" w:rsidP="00247A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47AAD" w:rsidRPr="00247AAD" w:rsidRDefault="00247AAD" w:rsidP="00247A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47AAD" w:rsidRPr="00247AAD" w:rsidRDefault="00247AAD" w:rsidP="00247A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47AAD" w:rsidRPr="00247AAD" w:rsidRDefault="00247AAD" w:rsidP="00247A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47AAD" w:rsidRPr="00247AAD" w:rsidRDefault="00247AAD" w:rsidP="00247A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47AAD" w:rsidRPr="00247AAD" w:rsidRDefault="00247AAD" w:rsidP="00247A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47AAD" w:rsidRPr="00247AAD" w:rsidRDefault="00247AAD" w:rsidP="00247A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47AAD" w:rsidRPr="00247AAD" w:rsidRDefault="00247AAD" w:rsidP="00247A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47AAD" w:rsidRPr="00247AAD" w:rsidRDefault="00247AAD" w:rsidP="00247A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AAD" w:rsidRPr="00247AAD" w:rsidRDefault="00247AAD" w:rsidP="00247A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47AAD" w:rsidRPr="00247AAD" w:rsidRDefault="00247AAD" w:rsidP="00247A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47AAD" w:rsidRPr="00247AAD" w:rsidRDefault="00247AAD" w:rsidP="00247A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47AAD" w:rsidRPr="00247AAD" w:rsidRDefault="00247AAD" w:rsidP="00247A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47AAD" w:rsidRPr="00247AAD" w:rsidRDefault="00247AAD" w:rsidP="00247A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47AAD" w:rsidRPr="00247AAD" w:rsidRDefault="00247AAD" w:rsidP="00247A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47AAD" w:rsidRPr="00247AAD" w:rsidRDefault="00247AAD" w:rsidP="00247A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47AAD" w:rsidRPr="00247AAD" w:rsidRDefault="00247AAD" w:rsidP="00247A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AAD" w:rsidRPr="00247AAD" w:rsidRDefault="00247AAD" w:rsidP="00247A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47AAD" w:rsidRPr="00247AAD" w:rsidRDefault="00247AAD" w:rsidP="00247A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47AAD" w:rsidRPr="00247AAD" w:rsidRDefault="00247AAD" w:rsidP="00247A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47AAD" w:rsidRPr="00247AAD" w:rsidRDefault="00247AAD" w:rsidP="00247A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47AAD" w:rsidRPr="00247AAD" w:rsidRDefault="00247AAD" w:rsidP="00247A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47AAD" w:rsidRPr="00247AAD" w:rsidRDefault="00247AAD" w:rsidP="00247A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47AAD" w:rsidRPr="00247AAD" w:rsidRDefault="00247AAD" w:rsidP="00247A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47AAD" w:rsidRPr="00247AAD" w:rsidRDefault="00247AAD" w:rsidP="00247A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AAD" w:rsidRPr="00247AAD" w:rsidRDefault="00247AAD" w:rsidP="00247A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47AAD" w:rsidRPr="00247AAD" w:rsidRDefault="00247AAD" w:rsidP="00247A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47AAD" w:rsidRPr="00247AAD" w:rsidRDefault="00247AAD" w:rsidP="00247A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47AAD" w:rsidRPr="00247AAD" w:rsidRDefault="00247AAD" w:rsidP="00247A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47AAD" w:rsidRPr="00247AAD" w:rsidRDefault="00247AAD" w:rsidP="00247A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AAD" w:rsidRPr="00247AAD" w:rsidTr="00900FC7">
        <w:trPr>
          <w:trHeight w:hRule="exact" w:val="282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7AAD" w:rsidRPr="00247AAD" w:rsidRDefault="00247AAD" w:rsidP="00247A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AAD" w:rsidRPr="00247AAD" w:rsidRDefault="00247AAD" w:rsidP="00247A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7AAD">
              <w:rPr>
                <w:rFonts w:ascii="Times New Roman" w:hAnsi="Times New Roman"/>
                <w:sz w:val="24"/>
                <w:szCs w:val="24"/>
              </w:rPr>
              <w:t>Фортепиано</w:t>
            </w:r>
          </w:p>
          <w:p w:rsidR="00247AAD" w:rsidRPr="00247AAD" w:rsidRDefault="00247AAD" w:rsidP="00247A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47AAD" w:rsidRPr="00247AAD" w:rsidRDefault="00247AAD" w:rsidP="00247A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47AAD" w:rsidRPr="00247AAD" w:rsidRDefault="00247AAD" w:rsidP="00247A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47AAD" w:rsidRPr="00247AAD" w:rsidRDefault="00247AAD" w:rsidP="00247A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47AAD" w:rsidRPr="00247AAD" w:rsidRDefault="00247AAD" w:rsidP="00247A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47AAD" w:rsidRPr="00247AAD" w:rsidRDefault="00247AAD" w:rsidP="00247A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47AAD" w:rsidRPr="00247AAD" w:rsidRDefault="00247AAD" w:rsidP="00247A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47AAD" w:rsidRPr="00247AAD" w:rsidRDefault="00247AAD" w:rsidP="00247A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47AAD" w:rsidRPr="00247AAD" w:rsidRDefault="00247AAD" w:rsidP="00247A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47AAD" w:rsidRPr="00247AAD" w:rsidRDefault="00247AAD" w:rsidP="00247A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47AAD" w:rsidRPr="00247AAD" w:rsidRDefault="00247AAD" w:rsidP="00247A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AAD" w:rsidRPr="00247AAD" w:rsidRDefault="00247AAD" w:rsidP="00247A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7AAD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AAD" w:rsidRPr="00247AAD" w:rsidRDefault="00247AAD" w:rsidP="00247A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7AAD">
              <w:rPr>
                <w:rFonts w:ascii="Times New Roman" w:hAnsi="Times New Roman"/>
                <w:sz w:val="24"/>
                <w:szCs w:val="24"/>
              </w:rPr>
              <w:t>204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AAD" w:rsidRPr="00247AAD" w:rsidRDefault="00247AAD" w:rsidP="00247A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7AA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AAD" w:rsidRPr="00247AAD" w:rsidRDefault="00247AAD" w:rsidP="00247A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7AAD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247AAD" w:rsidRPr="00247AAD" w:rsidTr="00900FC7">
        <w:trPr>
          <w:trHeight w:hRule="exact" w:val="287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7AAD" w:rsidRPr="00247AAD" w:rsidRDefault="00247AAD" w:rsidP="00247A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AAD" w:rsidRPr="00247AAD" w:rsidRDefault="00247AAD" w:rsidP="00247A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7AAD">
              <w:rPr>
                <w:rFonts w:ascii="Times New Roman" w:hAnsi="Times New Roman"/>
                <w:sz w:val="24"/>
                <w:szCs w:val="24"/>
              </w:rPr>
              <w:t>Народные инструменты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AAD" w:rsidRPr="00247AAD" w:rsidRDefault="00247AAD" w:rsidP="00247A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7AAD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AAD" w:rsidRPr="00247AAD" w:rsidRDefault="00247AAD" w:rsidP="00247A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7AAD">
              <w:rPr>
                <w:rFonts w:ascii="Times New Roman" w:hAnsi="Times New Roman"/>
                <w:sz w:val="24"/>
                <w:szCs w:val="24"/>
              </w:rPr>
              <w:t>380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AAD" w:rsidRPr="00247AAD" w:rsidRDefault="00247AAD" w:rsidP="00247A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7AA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AAD" w:rsidRPr="00247AAD" w:rsidRDefault="00247AAD" w:rsidP="00247A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7AAD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247AAD" w:rsidRPr="00247AAD" w:rsidTr="00900FC7">
        <w:trPr>
          <w:trHeight w:hRule="exact" w:val="287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7AAD" w:rsidRPr="00247AAD" w:rsidRDefault="00247AAD" w:rsidP="00247A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AAD" w:rsidRPr="00247AAD" w:rsidRDefault="00247AAD" w:rsidP="00247A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7AAD">
              <w:rPr>
                <w:rFonts w:ascii="Times New Roman" w:hAnsi="Times New Roman"/>
                <w:sz w:val="24"/>
                <w:szCs w:val="24"/>
              </w:rPr>
              <w:t>Струнные инструменты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AAD" w:rsidRPr="00247AAD" w:rsidRDefault="00247AAD" w:rsidP="00247A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7AA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AAD" w:rsidRPr="00247AAD" w:rsidRDefault="00247AAD" w:rsidP="00247A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7AA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AAD" w:rsidRPr="00247AAD" w:rsidRDefault="00247AAD" w:rsidP="00247A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7AA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AAD" w:rsidRPr="00247AAD" w:rsidRDefault="00247AAD" w:rsidP="00247A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7AAD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247AAD" w:rsidRPr="00247AAD" w:rsidTr="00900FC7">
        <w:trPr>
          <w:trHeight w:hRule="exact" w:val="264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7AAD" w:rsidRPr="00247AAD" w:rsidRDefault="00247AAD" w:rsidP="00247A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AAD" w:rsidRPr="00247AAD" w:rsidRDefault="00247AAD" w:rsidP="00247A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7AAD">
              <w:rPr>
                <w:rFonts w:ascii="Times New Roman" w:hAnsi="Times New Roman"/>
                <w:sz w:val="24"/>
                <w:szCs w:val="24"/>
              </w:rPr>
              <w:t xml:space="preserve"> Хоровое пение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AAD" w:rsidRPr="00247AAD" w:rsidRDefault="00247AAD" w:rsidP="00247A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7AAD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AAD" w:rsidRPr="00247AAD" w:rsidRDefault="00247AAD" w:rsidP="00247A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7AAD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AAD" w:rsidRPr="00247AAD" w:rsidRDefault="00247AAD" w:rsidP="00247A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7AA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AAD" w:rsidRPr="00247AAD" w:rsidRDefault="00247AAD" w:rsidP="00247A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7AAD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247AAD" w:rsidRPr="00247AAD" w:rsidTr="00900FC7">
        <w:trPr>
          <w:trHeight w:hRule="exact" w:val="281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7AAD" w:rsidRPr="00247AAD" w:rsidRDefault="00247AAD" w:rsidP="00247A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AAD" w:rsidRPr="00247AAD" w:rsidRDefault="00247AAD" w:rsidP="00247A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7AAD">
              <w:rPr>
                <w:rFonts w:ascii="Times New Roman" w:hAnsi="Times New Roman"/>
                <w:sz w:val="24"/>
                <w:szCs w:val="24"/>
              </w:rPr>
              <w:t xml:space="preserve"> Духовые инструменты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AAD" w:rsidRPr="00247AAD" w:rsidRDefault="00247AAD" w:rsidP="00247A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7AA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AAD" w:rsidRPr="00247AAD" w:rsidRDefault="00247AAD" w:rsidP="00247A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7AA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AAD" w:rsidRPr="00247AAD" w:rsidRDefault="00247AAD" w:rsidP="00247A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7A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AAD" w:rsidRPr="00247AAD" w:rsidRDefault="00247AAD" w:rsidP="00247A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7AAD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247AAD" w:rsidRPr="00247AAD" w:rsidTr="00900FC7">
        <w:trPr>
          <w:trHeight w:hRule="exact" w:val="281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7AAD" w:rsidRPr="00247AAD" w:rsidRDefault="00247AAD" w:rsidP="00247A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AAD" w:rsidRPr="00247AAD" w:rsidRDefault="00247AAD" w:rsidP="00247A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7AAD">
              <w:rPr>
                <w:rFonts w:ascii="Times New Roman" w:hAnsi="Times New Roman"/>
                <w:sz w:val="24"/>
                <w:szCs w:val="24"/>
              </w:rPr>
              <w:t>Сольфеджио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AAD" w:rsidRPr="00247AAD" w:rsidRDefault="00247AAD" w:rsidP="00247A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7AA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AAD" w:rsidRPr="00247AAD" w:rsidRDefault="00247AAD" w:rsidP="00247A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7AAD">
              <w:rPr>
                <w:rFonts w:ascii="Times New Roman" w:hAnsi="Times New Roman"/>
                <w:sz w:val="24"/>
                <w:szCs w:val="24"/>
              </w:rPr>
              <w:t>291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AAD" w:rsidRPr="00247AAD" w:rsidRDefault="00247AAD" w:rsidP="00247A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7A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AAD" w:rsidRPr="00247AAD" w:rsidRDefault="00247AAD" w:rsidP="00247A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7AAD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247AAD" w:rsidRPr="00247AAD" w:rsidTr="00900FC7">
        <w:trPr>
          <w:trHeight w:hRule="exact" w:val="281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7AAD" w:rsidRPr="00247AAD" w:rsidRDefault="00247AAD" w:rsidP="00247A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AAD" w:rsidRPr="00247AAD" w:rsidRDefault="00247AAD" w:rsidP="00247A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7AAD">
              <w:rPr>
                <w:rFonts w:ascii="Times New Roman" w:hAnsi="Times New Roman"/>
                <w:sz w:val="24"/>
                <w:szCs w:val="24"/>
              </w:rPr>
              <w:t>Музыкальная литература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AAD" w:rsidRPr="00247AAD" w:rsidRDefault="00247AAD" w:rsidP="00247A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7AA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AAD" w:rsidRPr="00247AAD" w:rsidRDefault="00247AAD" w:rsidP="00247A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7AAD">
              <w:rPr>
                <w:rFonts w:ascii="Times New Roman" w:hAnsi="Times New Roman"/>
                <w:sz w:val="24"/>
                <w:szCs w:val="24"/>
              </w:rPr>
              <w:t>241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AAD" w:rsidRPr="00247AAD" w:rsidRDefault="00247AAD" w:rsidP="00247A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7A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AAD" w:rsidRPr="00247AAD" w:rsidRDefault="00247AAD" w:rsidP="00247A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7AAD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247AAD" w:rsidRPr="00247AAD" w:rsidTr="00900FC7">
        <w:trPr>
          <w:trHeight w:hRule="exact" w:val="286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7AAD" w:rsidRPr="00247AAD" w:rsidRDefault="00247AAD" w:rsidP="00247A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AAD" w:rsidRPr="00247AAD" w:rsidRDefault="00247AAD" w:rsidP="00247A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7AAD">
              <w:rPr>
                <w:rFonts w:ascii="Times New Roman" w:hAnsi="Times New Roman"/>
                <w:sz w:val="24"/>
                <w:szCs w:val="24"/>
              </w:rPr>
              <w:t>Музыкально-эстетическое отделение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AAD" w:rsidRPr="00247AAD" w:rsidRDefault="00247AAD" w:rsidP="00247A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7AAD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AAD" w:rsidRPr="00247AAD" w:rsidRDefault="00247AAD" w:rsidP="00247A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7AAD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AAD" w:rsidRPr="00247AAD" w:rsidRDefault="00247AAD" w:rsidP="00247A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7A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AAD" w:rsidRPr="00247AAD" w:rsidRDefault="00247AAD" w:rsidP="00247A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7AAD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105BB8" w:rsidRPr="00247AAD" w:rsidTr="00E15ABF">
        <w:trPr>
          <w:trHeight w:hRule="exact" w:val="28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05BB8" w:rsidRPr="00247AAD" w:rsidRDefault="00105BB8" w:rsidP="00247A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05BB8" w:rsidRPr="00247AAD" w:rsidRDefault="00105BB8" w:rsidP="00247A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7AAD">
              <w:rPr>
                <w:rFonts w:ascii="Times New Roman" w:hAnsi="Times New Roman"/>
                <w:sz w:val="24"/>
                <w:szCs w:val="24"/>
              </w:rPr>
              <w:t>Отделение раннего эстетического развития детей</w:t>
            </w:r>
          </w:p>
          <w:p w:rsidR="00105BB8" w:rsidRPr="00247AAD" w:rsidRDefault="00105BB8" w:rsidP="00247A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05BB8" w:rsidRPr="00247AAD" w:rsidRDefault="00105BB8" w:rsidP="00247A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7AA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05BB8" w:rsidRPr="00247AAD" w:rsidRDefault="00105BB8" w:rsidP="00247A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7AAD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05BB8" w:rsidRPr="00247AAD" w:rsidRDefault="00105BB8" w:rsidP="00247A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7A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05BB8" w:rsidRPr="00247AAD" w:rsidRDefault="00105BB8" w:rsidP="00247A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7AAD">
              <w:rPr>
                <w:rFonts w:ascii="Times New Roman" w:hAnsi="Times New Roman"/>
                <w:sz w:val="24"/>
                <w:szCs w:val="24"/>
              </w:rPr>
              <w:t>100%</w:t>
            </w:r>
          </w:p>
          <w:p w:rsidR="00105BB8" w:rsidRPr="00247AAD" w:rsidRDefault="00105BB8" w:rsidP="00247A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05BB8" w:rsidRPr="00247AAD" w:rsidRDefault="00105BB8" w:rsidP="00247A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05BB8" w:rsidRPr="00247AAD" w:rsidRDefault="00105BB8" w:rsidP="00247A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05BB8" w:rsidRPr="00247AAD" w:rsidRDefault="00105BB8" w:rsidP="00247A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05BB8" w:rsidRPr="00247AAD" w:rsidRDefault="00105BB8" w:rsidP="00247A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05BB8" w:rsidRPr="00247AAD" w:rsidRDefault="00105BB8" w:rsidP="00247A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5BB8" w:rsidRPr="00247AAD" w:rsidTr="00105BB8">
        <w:trPr>
          <w:trHeight w:hRule="exact" w:val="80"/>
        </w:trPr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5BB8" w:rsidRPr="00247AAD" w:rsidRDefault="00105BB8" w:rsidP="00247A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5BB8" w:rsidRPr="00247AAD" w:rsidRDefault="00105BB8" w:rsidP="00247A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5BB8" w:rsidRPr="00247AAD" w:rsidRDefault="00105BB8" w:rsidP="00247A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5BB8" w:rsidRPr="00247AAD" w:rsidRDefault="00105BB8" w:rsidP="00247A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5BB8" w:rsidRPr="00247AAD" w:rsidRDefault="00105BB8" w:rsidP="00247A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5BB8" w:rsidRPr="00247AAD" w:rsidRDefault="00105BB8" w:rsidP="00247A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47AAD" w:rsidRPr="00247AAD" w:rsidRDefault="00247AAD" w:rsidP="00247AAD">
      <w:pPr>
        <w:pStyle w:val="a3"/>
        <w:rPr>
          <w:rFonts w:ascii="Times New Roman" w:hAnsi="Times New Roman"/>
          <w:sz w:val="24"/>
          <w:szCs w:val="24"/>
        </w:rPr>
      </w:pPr>
    </w:p>
    <w:p w:rsidR="00922C30" w:rsidRPr="00247AAD" w:rsidRDefault="00922C30" w:rsidP="00247AAD">
      <w:pPr>
        <w:pStyle w:val="a3"/>
        <w:rPr>
          <w:rFonts w:ascii="Times New Roman" w:hAnsi="Times New Roman"/>
          <w:sz w:val="24"/>
          <w:szCs w:val="24"/>
        </w:rPr>
      </w:pPr>
    </w:p>
    <w:sectPr w:rsidR="00922C30" w:rsidRPr="00247AAD" w:rsidSect="00247AA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47AAD"/>
    <w:rsid w:val="00105BB8"/>
    <w:rsid w:val="00247AAD"/>
    <w:rsid w:val="007B6774"/>
    <w:rsid w:val="00922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7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7A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247A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No Spacing"/>
    <w:uiPriority w:val="1"/>
    <w:qFormat/>
    <w:rsid w:val="00247AAD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2014-04-13T08:43:00Z</dcterms:created>
  <dcterms:modified xsi:type="dcterms:W3CDTF">2014-04-14T13:44:00Z</dcterms:modified>
</cp:coreProperties>
</file>